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 w:rsidR="00BA5093">
        <w:rPr>
          <w:rFonts w:ascii="Times New Roman" w:hAnsi="Times New Roman" w:cs="Times New Roman"/>
          <w:sz w:val="20"/>
          <w:szCs w:val="20"/>
        </w:rPr>
        <w:t xml:space="preserve"> nr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9D1EE8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521BB4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521BB4" w:rsidRPr="00521BB4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421AE3" w:rsidRDefault="000605AD" w:rsidP="00D37E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Gminy Wisła na rok 2020 z </w:t>
      </w:r>
      <w:r w:rsidR="00521BB4" w:rsidRPr="00521BB4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BA5093">
        <w:rPr>
          <w:rFonts w:ascii="Times New Roman" w:hAnsi="Times New Roman" w:cs="Times New Roman"/>
          <w:b/>
          <w:sz w:val="24"/>
          <w:szCs w:val="24"/>
        </w:rPr>
        <w:t>pomocy społecznej</w:t>
      </w:r>
    </w:p>
    <w:p w:rsidR="00D37EE9" w:rsidRDefault="00D37EE9" w:rsidP="00D37E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554"/>
      </w:tblGrid>
      <w:tr w:rsidR="00C54D43" w:rsidTr="0084092E">
        <w:trPr>
          <w:trHeight w:val="1004"/>
        </w:trPr>
        <w:tc>
          <w:tcPr>
            <w:tcW w:w="56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4252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554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BA5093" w:rsidRPr="00344BB8" w:rsidTr="00D37EE9">
        <w:trPr>
          <w:trHeight w:val="2289"/>
        </w:trPr>
        <w:tc>
          <w:tcPr>
            <w:tcW w:w="562" w:type="dxa"/>
            <w:vAlign w:val="center"/>
          </w:tcPr>
          <w:p w:rsidR="00BA5093" w:rsidRPr="00344BB8" w:rsidRDefault="00BA5093" w:rsidP="00BA509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3" w:rsidRP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 Koło w Cieszynie</w:t>
            </w:r>
          </w:p>
        </w:tc>
        <w:tc>
          <w:tcPr>
            <w:tcW w:w="4252" w:type="dxa"/>
          </w:tcPr>
          <w:p w:rsid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93" w:rsidRPr="00BA5093" w:rsidRDefault="00BA5093" w:rsidP="00BA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sz w:val="24"/>
                <w:szCs w:val="24"/>
              </w:rPr>
              <w:t xml:space="preserve">Dowóz dorosłych osób z niepełnosprawnością intelektualną na zajęcia realizowane w Świetlicy Terapeutycznej i odwóz do domu </w:t>
            </w:r>
          </w:p>
        </w:tc>
        <w:tc>
          <w:tcPr>
            <w:tcW w:w="1554" w:type="dxa"/>
          </w:tcPr>
          <w:p w:rsidR="00BA5093" w:rsidRDefault="00BA5093" w:rsidP="00BA5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8" w:rsidRDefault="009D1EE8" w:rsidP="00BA50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8" w:rsidRPr="009D1EE8" w:rsidRDefault="009D1EE8" w:rsidP="009D1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E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  <w:bookmarkStart w:id="0" w:name="_GoBack"/>
            <w:bookmarkEnd w:id="0"/>
            <w:r w:rsidRPr="009D1EE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341BC"/>
    <w:rsid w:val="000605AD"/>
    <w:rsid w:val="00344BB8"/>
    <w:rsid w:val="00421AE3"/>
    <w:rsid w:val="00521BB4"/>
    <w:rsid w:val="0084092E"/>
    <w:rsid w:val="008B2E94"/>
    <w:rsid w:val="009043CF"/>
    <w:rsid w:val="00934B9F"/>
    <w:rsid w:val="009A2807"/>
    <w:rsid w:val="009D1EE8"/>
    <w:rsid w:val="00A26752"/>
    <w:rsid w:val="00A40DCD"/>
    <w:rsid w:val="00BA5093"/>
    <w:rsid w:val="00C33DBD"/>
    <w:rsid w:val="00C54D43"/>
    <w:rsid w:val="00D37EE9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7391-4711-45D7-ADE9-8D6ACC1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18</cp:revision>
  <dcterms:created xsi:type="dcterms:W3CDTF">2020-01-22T09:08:00Z</dcterms:created>
  <dcterms:modified xsi:type="dcterms:W3CDTF">2020-01-30T08:51:00Z</dcterms:modified>
</cp:coreProperties>
</file>